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1DCDC" w14:textId="77777777" w:rsidR="00FB4907" w:rsidRPr="00FB4907" w:rsidRDefault="00FB4907" w:rsidP="00FB4907">
      <w:r w:rsidRPr="00FB4907">
        <w:rPr>
          <w:b/>
          <w:bCs/>
        </w:rPr>
        <w:t>Załącznik nr 4</w:t>
      </w:r>
    </w:p>
    <w:p w14:paraId="7622E3D2" w14:textId="77777777" w:rsidR="00FB4907" w:rsidRPr="00FB4907" w:rsidRDefault="00FB4907" w:rsidP="00FB4907">
      <w:r w:rsidRPr="00FB4907">
        <w:rPr>
          <w:b/>
          <w:bCs/>
        </w:rPr>
        <w:t>WZÓR UMOWY – TRANSPORT AUTOKAROWY</w:t>
      </w:r>
    </w:p>
    <w:p w14:paraId="338AF1D1" w14:textId="77777777" w:rsidR="00FB4907" w:rsidRPr="00FB4907" w:rsidRDefault="00FB4907" w:rsidP="00FB4907">
      <w:r w:rsidRPr="00FB4907">
        <w:t>Umowa nr ……………</w:t>
      </w:r>
    </w:p>
    <w:p w14:paraId="746BA295" w14:textId="77777777" w:rsidR="00FB4907" w:rsidRPr="00FB4907" w:rsidRDefault="00FB4907" w:rsidP="00FB4907">
      <w:r w:rsidRPr="00FB4907">
        <w:t>zawarta w dniu ………………… w ……………………… pomiędzy:</w:t>
      </w:r>
    </w:p>
    <w:p w14:paraId="60492F27" w14:textId="77777777" w:rsidR="00FB4907" w:rsidRPr="00FB4907" w:rsidRDefault="00FB4907" w:rsidP="00FB4907">
      <w:r w:rsidRPr="00FB4907">
        <w:t>Fundacją „Nasze Lepsze Jutro”</w:t>
      </w:r>
      <w:r w:rsidRPr="00FB4907">
        <w:br/>
        <w:t>ul. Wiśniowa 3</w:t>
      </w:r>
      <w:r w:rsidRPr="00FB4907">
        <w:br/>
        <w:t>57-300 Kłodzko</w:t>
      </w:r>
      <w:r w:rsidRPr="00FB4907">
        <w:br/>
        <w:t>NIP: …………………………</w:t>
      </w:r>
    </w:p>
    <w:p w14:paraId="72A2E346" w14:textId="77777777" w:rsidR="00FB4907" w:rsidRPr="00FB4907" w:rsidRDefault="00FB4907" w:rsidP="00FB4907">
      <w:r w:rsidRPr="00FB4907">
        <w:t>zwaną dalej Zamawiającym</w:t>
      </w:r>
    </w:p>
    <w:p w14:paraId="6DF5FB26" w14:textId="77777777" w:rsidR="00FB4907" w:rsidRPr="00FB4907" w:rsidRDefault="00FB4907" w:rsidP="00FB4907">
      <w:r w:rsidRPr="00FB4907">
        <w:t>a</w:t>
      </w:r>
    </w:p>
    <w:p w14:paraId="10B0D16D" w14:textId="77777777" w:rsidR="00FB4907" w:rsidRPr="00FB4907" w:rsidRDefault="00FB4907" w:rsidP="00FB4907">
      <w:r w:rsidRPr="00FB4907">
        <w:t>…………………………………………………………………………</w:t>
      </w:r>
      <w:r w:rsidRPr="00FB4907">
        <w:br/>
        <w:t>…………………………………………………………………………</w:t>
      </w:r>
      <w:r w:rsidRPr="00FB4907">
        <w:br/>
        <w:t>NIP: …………………………………</w:t>
      </w:r>
    </w:p>
    <w:p w14:paraId="6A5EF65F" w14:textId="77777777" w:rsidR="00FB4907" w:rsidRPr="00FB4907" w:rsidRDefault="00FB4907" w:rsidP="00FB4907">
      <w:r w:rsidRPr="00FB4907">
        <w:t>zwaną dalej Wykonawcą</w:t>
      </w:r>
    </w:p>
    <w:p w14:paraId="581E880E" w14:textId="77777777" w:rsidR="00FB4907" w:rsidRPr="00FB4907" w:rsidRDefault="00FB4907" w:rsidP="00FB4907">
      <w:r w:rsidRPr="00FB4907">
        <w:t>Umowa zawarta w ramach realizacji projektu:</w:t>
      </w:r>
    </w:p>
    <w:p w14:paraId="2656705B" w14:textId="77777777" w:rsidR="00FB4907" w:rsidRPr="00FB4907" w:rsidRDefault="00FB4907" w:rsidP="00FB4907">
      <w:r w:rsidRPr="00FB4907">
        <w:t>„Nasz klucz do sukcesów”</w:t>
      </w:r>
      <w:r w:rsidRPr="00FB4907">
        <w:br/>
        <w:t>nr projektu: FEDS.08.01-IZ.00-0048/24</w:t>
      </w:r>
    </w:p>
    <w:p w14:paraId="5D2122C8" w14:textId="77777777" w:rsidR="00FB4907" w:rsidRPr="00FB4907" w:rsidRDefault="00FB4907" w:rsidP="00FB4907">
      <w:r w:rsidRPr="00FB4907">
        <w:t>realizowanego w ramach programu</w:t>
      </w:r>
      <w:r w:rsidRPr="00FB4907">
        <w:br/>
        <w:t>Fundusze Europejskie dla Dolnego Śląska 2021–2027</w:t>
      </w:r>
    </w:p>
    <w:p w14:paraId="5B4036AF" w14:textId="77777777" w:rsidR="00FB4907" w:rsidRPr="00FB4907" w:rsidRDefault="00FB4907" w:rsidP="00FB4907">
      <w:r w:rsidRPr="00FB4907">
        <w:pict w14:anchorId="433A9A0D">
          <v:rect id="_x0000_i1043" style="width:0;height:1.5pt" o:hralign="center" o:hrstd="t" o:hr="t" fillcolor="#a0a0a0" stroked="f"/>
        </w:pict>
      </w:r>
    </w:p>
    <w:p w14:paraId="497EC438" w14:textId="77777777" w:rsidR="00FB4907" w:rsidRPr="00FB4907" w:rsidRDefault="00FB4907" w:rsidP="00FB4907">
      <w:pPr>
        <w:rPr>
          <w:b/>
          <w:bCs/>
        </w:rPr>
      </w:pPr>
      <w:r w:rsidRPr="00FB4907">
        <w:rPr>
          <w:b/>
          <w:bCs/>
        </w:rPr>
        <w:t>§1 Przedmiot umowy</w:t>
      </w:r>
    </w:p>
    <w:p w14:paraId="1F3A80B9" w14:textId="77777777" w:rsidR="00FB4907" w:rsidRPr="00FB4907" w:rsidRDefault="00FB4907" w:rsidP="00FB4907">
      <w:r w:rsidRPr="00FB4907">
        <w:t>Przedmiotem umowy jest świadczenie usługi transportu autokarowego dla uczestników dwudniowej wycieczki edukacyjnej do Warszawy.</w:t>
      </w:r>
    </w:p>
    <w:p w14:paraId="2268EDA9" w14:textId="77777777" w:rsidR="00FB4907" w:rsidRPr="00FB4907" w:rsidRDefault="00FB4907" w:rsidP="00FB4907">
      <w:r w:rsidRPr="00FB4907">
        <w:t>Transport obejmuje 47 osób, w tym:</w:t>
      </w:r>
    </w:p>
    <w:p w14:paraId="2E722591" w14:textId="77777777" w:rsidR="00FB4907" w:rsidRPr="00FB4907" w:rsidRDefault="00FB4907" w:rsidP="00FB4907">
      <w:pPr>
        <w:numPr>
          <w:ilvl w:val="0"/>
          <w:numId w:val="14"/>
        </w:numPr>
      </w:pPr>
      <w:r w:rsidRPr="00FB4907">
        <w:t>42 uczniów,</w:t>
      </w:r>
    </w:p>
    <w:p w14:paraId="6C17F5DA" w14:textId="77777777" w:rsidR="00FB4907" w:rsidRPr="00FB4907" w:rsidRDefault="00FB4907" w:rsidP="00FB4907">
      <w:pPr>
        <w:numPr>
          <w:ilvl w:val="0"/>
          <w:numId w:val="14"/>
        </w:numPr>
      </w:pPr>
      <w:r w:rsidRPr="00FB4907">
        <w:t>4 opiekunów,</w:t>
      </w:r>
    </w:p>
    <w:p w14:paraId="6E3FA5A7" w14:textId="77777777" w:rsidR="00FB4907" w:rsidRPr="00FB4907" w:rsidRDefault="00FB4907" w:rsidP="00FB4907">
      <w:pPr>
        <w:numPr>
          <w:ilvl w:val="0"/>
          <w:numId w:val="14"/>
        </w:numPr>
      </w:pPr>
      <w:r w:rsidRPr="00FB4907">
        <w:t>pilot wycieczki.</w:t>
      </w:r>
    </w:p>
    <w:p w14:paraId="1AC2E272" w14:textId="77777777" w:rsidR="00FB4907" w:rsidRPr="00FB4907" w:rsidRDefault="00FB4907" w:rsidP="00FB4907">
      <w:r w:rsidRPr="00FB4907">
        <w:t>Wykonawca zapewnia kierowcę posiadającego wymagane prawem uprawnienia do wykonywania transportu drogowego osób.</w:t>
      </w:r>
    </w:p>
    <w:p w14:paraId="4175DCBF" w14:textId="77777777" w:rsidR="00FB4907" w:rsidRPr="00FB4907" w:rsidRDefault="00FB4907" w:rsidP="00FB4907">
      <w:r w:rsidRPr="00FB4907">
        <w:t>Usługa obejmuje w szczególności:</w:t>
      </w:r>
    </w:p>
    <w:p w14:paraId="61A2611A" w14:textId="77777777" w:rsidR="00FB4907" w:rsidRPr="00FB4907" w:rsidRDefault="00FB4907" w:rsidP="00FB4907">
      <w:pPr>
        <w:numPr>
          <w:ilvl w:val="0"/>
          <w:numId w:val="15"/>
        </w:numPr>
      </w:pPr>
      <w:r w:rsidRPr="00FB4907">
        <w:t xml:space="preserve">przejazd uczestników na trasie </w:t>
      </w:r>
      <w:r w:rsidRPr="00FB4907">
        <w:rPr>
          <w:b/>
          <w:bCs/>
        </w:rPr>
        <w:t>Żelazno (woj. dolnośląskie, powiat kłodzki)</w:t>
      </w:r>
      <w:r w:rsidRPr="00FB4907">
        <w:t xml:space="preserve"> – Warszawa – Żelazno,</w:t>
      </w:r>
    </w:p>
    <w:p w14:paraId="2D741ADB" w14:textId="77777777" w:rsidR="00FB4907" w:rsidRPr="00FB4907" w:rsidRDefault="00FB4907" w:rsidP="00FB4907">
      <w:pPr>
        <w:numPr>
          <w:ilvl w:val="0"/>
          <w:numId w:val="15"/>
        </w:numPr>
      </w:pPr>
      <w:r w:rsidRPr="00FB4907">
        <w:t>dyspozycyjność autokaru podczas realizacji programu wycieczki,</w:t>
      </w:r>
    </w:p>
    <w:p w14:paraId="5A37196D" w14:textId="77777777" w:rsidR="00FB4907" w:rsidRPr="00FB4907" w:rsidRDefault="00FB4907" w:rsidP="00FB4907">
      <w:pPr>
        <w:numPr>
          <w:ilvl w:val="0"/>
          <w:numId w:val="15"/>
        </w:numPr>
      </w:pPr>
      <w:r w:rsidRPr="00FB4907">
        <w:lastRenderedPageBreak/>
        <w:t>zapewnienie dostępności autokaru na miejscu w Warszawie przez cały okres trwania wycieczki, w tym w szczególności do realizacji przejazdów pomiędzy punktami programu.</w:t>
      </w:r>
    </w:p>
    <w:p w14:paraId="0ED74A96" w14:textId="77777777" w:rsidR="00FB4907" w:rsidRPr="00FB4907" w:rsidRDefault="00FB4907" w:rsidP="00FB4907">
      <w:r w:rsidRPr="00FB4907">
        <w:pict w14:anchorId="3A34C9BA">
          <v:rect id="_x0000_i1044" style="width:0;height:1.5pt" o:hralign="center" o:hrstd="t" o:hr="t" fillcolor="#a0a0a0" stroked="f"/>
        </w:pict>
      </w:r>
    </w:p>
    <w:p w14:paraId="745503C0" w14:textId="77777777" w:rsidR="00FB4907" w:rsidRPr="00FB4907" w:rsidRDefault="00FB4907" w:rsidP="00FB4907">
      <w:pPr>
        <w:rPr>
          <w:b/>
          <w:bCs/>
        </w:rPr>
      </w:pPr>
      <w:r w:rsidRPr="00FB4907">
        <w:rPr>
          <w:b/>
          <w:bCs/>
        </w:rPr>
        <w:t>§2 Termin realizacji</w:t>
      </w:r>
    </w:p>
    <w:p w14:paraId="7C7DE3D8" w14:textId="77777777" w:rsidR="00FB4907" w:rsidRPr="00FB4907" w:rsidRDefault="00FB4907" w:rsidP="00FB4907">
      <w:r w:rsidRPr="00FB4907">
        <w:t>Usługa transportowa realizowana będzie w terminie:</w:t>
      </w:r>
    </w:p>
    <w:p w14:paraId="049AC27E" w14:textId="77777777" w:rsidR="00FB4907" w:rsidRPr="00FB4907" w:rsidRDefault="00FB4907" w:rsidP="00FB4907">
      <w:r w:rsidRPr="00FB4907">
        <w:rPr>
          <w:b/>
          <w:bCs/>
        </w:rPr>
        <w:t>07.05.2026 r. – 08.05.2026 r.</w:t>
      </w:r>
    </w:p>
    <w:p w14:paraId="40241A57" w14:textId="77777777" w:rsidR="00FB4907" w:rsidRPr="00FB4907" w:rsidRDefault="00FB4907" w:rsidP="00FB4907">
      <w:r w:rsidRPr="00FB4907">
        <w:pict w14:anchorId="162BB8B8">
          <v:rect id="_x0000_i1045" style="width:0;height:1.5pt" o:hralign="center" o:hrstd="t" o:hr="t" fillcolor="#a0a0a0" stroked="f"/>
        </w:pict>
      </w:r>
    </w:p>
    <w:p w14:paraId="441348C8" w14:textId="77777777" w:rsidR="00FB4907" w:rsidRPr="00FB4907" w:rsidRDefault="00FB4907" w:rsidP="00FB4907">
      <w:pPr>
        <w:rPr>
          <w:b/>
          <w:bCs/>
        </w:rPr>
      </w:pPr>
      <w:r w:rsidRPr="00FB4907">
        <w:rPr>
          <w:b/>
          <w:bCs/>
        </w:rPr>
        <w:t>§3 Obowiązki wykonawcy</w:t>
      </w:r>
    </w:p>
    <w:p w14:paraId="32DBFDF1" w14:textId="77777777" w:rsidR="00FB4907" w:rsidRPr="00FB4907" w:rsidRDefault="00FB4907" w:rsidP="00FB4907">
      <w:r w:rsidRPr="00FB4907">
        <w:t>Wykonawca zobowiązuje się do:</w:t>
      </w:r>
    </w:p>
    <w:p w14:paraId="3CA9E5DC" w14:textId="77777777" w:rsidR="00FB4907" w:rsidRPr="00FB4907" w:rsidRDefault="00FB4907" w:rsidP="00FB4907">
      <w:pPr>
        <w:numPr>
          <w:ilvl w:val="0"/>
          <w:numId w:val="16"/>
        </w:numPr>
      </w:pPr>
      <w:r w:rsidRPr="00FB4907">
        <w:t>zapewnienia sprawnego technicznie autokaru,</w:t>
      </w:r>
    </w:p>
    <w:p w14:paraId="5CE4048F" w14:textId="77777777" w:rsidR="00FB4907" w:rsidRPr="00FB4907" w:rsidRDefault="00FB4907" w:rsidP="00FB4907">
      <w:pPr>
        <w:numPr>
          <w:ilvl w:val="0"/>
          <w:numId w:val="16"/>
        </w:numPr>
      </w:pPr>
      <w:r w:rsidRPr="00FB4907">
        <w:t>zapewnienia kierowcy posiadającego wymagane prawem uprawnienia,</w:t>
      </w:r>
    </w:p>
    <w:p w14:paraId="328FC169" w14:textId="77777777" w:rsidR="00FB4907" w:rsidRPr="00FB4907" w:rsidRDefault="00FB4907" w:rsidP="00FB4907">
      <w:pPr>
        <w:numPr>
          <w:ilvl w:val="0"/>
          <w:numId w:val="16"/>
        </w:numPr>
      </w:pPr>
      <w:r w:rsidRPr="00FB4907">
        <w:t>realizacji transportu zgodnie z obowiązującymi przepisami dotyczącymi przewozu osób,</w:t>
      </w:r>
    </w:p>
    <w:p w14:paraId="4FFB9C5B" w14:textId="77777777" w:rsidR="00FB4907" w:rsidRPr="00FB4907" w:rsidRDefault="00FB4907" w:rsidP="00FB4907">
      <w:pPr>
        <w:numPr>
          <w:ilvl w:val="0"/>
          <w:numId w:val="16"/>
        </w:numPr>
      </w:pPr>
      <w:r w:rsidRPr="00FB4907">
        <w:t>zapewnienia autokaru wyposażonego w pasy bezpieczeństwa dla pasażerów,</w:t>
      </w:r>
    </w:p>
    <w:p w14:paraId="02AA2647" w14:textId="77777777" w:rsidR="00FB4907" w:rsidRPr="00FB4907" w:rsidRDefault="00FB4907" w:rsidP="00FB4907">
      <w:pPr>
        <w:numPr>
          <w:ilvl w:val="0"/>
          <w:numId w:val="16"/>
        </w:numPr>
      </w:pPr>
      <w:r w:rsidRPr="00FB4907">
        <w:t>zapewnienia pojazdu wyposażonego w klimatyzację.</w:t>
      </w:r>
    </w:p>
    <w:p w14:paraId="548B35C1" w14:textId="77777777" w:rsidR="00FB4907" w:rsidRPr="00FB4907" w:rsidRDefault="00FB4907" w:rsidP="00FB4907">
      <w:r w:rsidRPr="00FB4907">
        <w:t>Wykonawca ponosi wszelkie koszty związane z realizacją transportu, w tym w szczególności:</w:t>
      </w:r>
    </w:p>
    <w:p w14:paraId="7B99FD49" w14:textId="77777777" w:rsidR="00FB4907" w:rsidRPr="00FB4907" w:rsidRDefault="00FB4907" w:rsidP="00FB4907">
      <w:pPr>
        <w:numPr>
          <w:ilvl w:val="0"/>
          <w:numId w:val="17"/>
        </w:numPr>
      </w:pPr>
      <w:r w:rsidRPr="00FB4907">
        <w:t>koszty paliwa,</w:t>
      </w:r>
    </w:p>
    <w:p w14:paraId="5D96D7FF" w14:textId="77777777" w:rsidR="00FB4907" w:rsidRPr="00FB4907" w:rsidRDefault="00FB4907" w:rsidP="00FB4907">
      <w:pPr>
        <w:numPr>
          <w:ilvl w:val="0"/>
          <w:numId w:val="17"/>
        </w:numPr>
      </w:pPr>
      <w:r w:rsidRPr="00FB4907">
        <w:t>opłaty drogowe,</w:t>
      </w:r>
    </w:p>
    <w:p w14:paraId="7EE942DA" w14:textId="77777777" w:rsidR="00FB4907" w:rsidRPr="00FB4907" w:rsidRDefault="00FB4907" w:rsidP="00FB4907">
      <w:pPr>
        <w:numPr>
          <w:ilvl w:val="0"/>
          <w:numId w:val="17"/>
        </w:numPr>
      </w:pPr>
      <w:r w:rsidRPr="00FB4907">
        <w:t>opłaty parkingowe,</w:t>
      </w:r>
    </w:p>
    <w:p w14:paraId="55B690A4" w14:textId="77777777" w:rsidR="00FB4907" w:rsidRPr="00FB4907" w:rsidRDefault="00FB4907" w:rsidP="00FB4907">
      <w:pPr>
        <w:numPr>
          <w:ilvl w:val="0"/>
          <w:numId w:val="17"/>
        </w:numPr>
      </w:pPr>
      <w:r w:rsidRPr="00FB4907">
        <w:t>wynagrodzenie kierowcy.</w:t>
      </w:r>
    </w:p>
    <w:p w14:paraId="57D7CFB3" w14:textId="77777777" w:rsidR="00FB4907" w:rsidRPr="00FB4907" w:rsidRDefault="00FB4907" w:rsidP="00FB4907">
      <w:r w:rsidRPr="00FB4907">
        <w:pict w14:anchorId="265A1DA6">
          <v:rect id="_x0000_i1046" style="width:0;height:1.5pt" o:hralign="center" o:hrstd="t" o:hr="t" fillcolor="#a0a0a0" stroked="f"/>
        </w:pict>
      </w:r>
    </w:p>
    <w:p w14:paraId="0D47E3FE" w14:textId="77777777" w:rsidR="00FB4907" w:rsidRPr="00FB4907" w:rsidRDefault="00FB4907" w:rsidP="00FB4907">
      <w:pPr>
        <w:rPr>
          <w:b/>
          <w:bCs/>
        </w:rPr>
      </w:pPr>
      <w:r w:rsidRPr="00FB4907">
        <w:rPr>
          <w:b/>
          <w:bCs/>
        </w:rPr>
        <w:t>§4 Obowiązki zamawiającego</w:t>
      </w:r>
    </w:p>
    <w:p w14:paraId="1A023236" w14:textId="77777777" w:rsidR="00FB4907" w:rsidRPr="00FB4907" w:rsidRDefault="00FB4907" w:rsidP="00FB4907">
      <w:r w:rsidRPr="00FB4907">
        <w:t>Zamawiający zobowiązuje się do:</w:t>
      </w:r>
    </w:p>
    <w:p w14:paraId="614CF82A" w14:textId="77777777" w:rsidR="00FB4907" w:rsidRPr="00FB4907" w:rsidRDefault="00FB4907" w:rsidP="00FB4907">
      <w:pPr>
        <w:numPr>
          <w:ilvl w:val="0"/>
          <w:numId w:val="18"/>
        </w:numPr>
      </w:pPr>
      <w:r w:rsidRPr="00FB4907">
        <w:t>przekazania Wykonawcy szczegółowych informacji dotyczących programu wyjazdu,</w:t>
      </w:r>
    </w:p>
    <w:p w14:paraId="60D94616" w14:textId="77777777" w:rsidR="00FB4907" w:rsidRPr="00FB4907" w:rsidRDefault="00FB4907" w:rsidP="00FB4907">
      <w:pPr>
        <w:numPr>
          <w:ilvl w:val="0"/>
          <w:numId w:val="18"/>
        </w:numPr>
      </w:pPr>
      <w:r w:rsidRPr="00FB4907">
        <w:t>współpracy z Wykonawcą w zakresie organizacji transportu,</w:t>
      </w:r>
    </w:p>
    <w:p w14:paraId="0A62AA3D" w14:textId="77777777" w:rsidR="00FB4907" w:rsidRPr="00FB4907" w:rsidRDefault="00FB4907" w:rsidP="00FB4907">
      <w:pPr>
        <w:numPr>
          <w:ilvl w:val="0"/>
          <w:numId w:val="18"/>
        </w:numPr>
      </w:pPr>
      <w:r w:rsidRPr="00FB4907">
        <w:t>zapłaty wynagrodzenia za wykonanie usługi zgodnie z postanowieniami niniejszej umowy,</w:t>
      </w:r>
    </w:p>
    <w:p w14:paraId="06299D63" w14:textId="77777777" w:rsidR="00FB4907" w:rsidRPr="00FB4907" w:rsidRDefault="00FB4907" w:rsidP="00FB4907">
      <w:pPr>
        <w:numPr>
          <w:ilvl w:val="0"/>
          <w:numId w:val="18"/>
        </w:numPr>
      </w:pPr>
      <w:r w:rsidRPr="00FB4907">
        <w:rPr>
          <w:b/>
          <w:bCs/>
        </w:rPr>
        <w:t>zapewnienia kierowcy noclegu oraz wyżywienia w trakcie realizacji wycieczki.</w:t>
      </w:r>
    </w:p>
    <w:p w14:paraId="05878D6D" w14:textId="77777777" w:rsidR="00FB4907" w:rsidRPr="00FB4907" w:rsidRDefault="00FB4907" w:rsidP="00FB4907">
      <w:r w:rsidRPr="00FB4907">
        <w:pict w14:anchorId="6A30229F">
          <v:rect id="_x0000_i1047" style="width:0;height:1.5pt" o:hralign="center" o:hrstd="t" o:hr="t" fillcolor="#a0a0a0" stroked="f"/>
        </w:pict>
      </w:r>
    </w:p>
    <w:p w14:paraId="3C493363" w14:textId="77777777" w:rsidR="00FB4907" w:rsidRPr="00FB4907" w:rsidRDefault="00FB4907" w:rsidP="00FB4907">
      <w:pPr>
        <w:rPr>
          <w:b/>
          <w:bCs/>
        </w:rPr>
      </w:pPr>
      <w:r w:rsidRPr="00FB4907">
        <w:rPr>
          <w:b/>
          <w:bCs/>
        </w:rPr>
        <w:t>§5 Wynagrodzenie</w:t>
      </w:r>
    </w:p>
    <w:p w14:paraId="5F453DEC" w14:textId="77777777" w:rsidR="00FB4907" w:rsidRPr="00FB4907" w:rsidRDefault="00FB4907" w:rsidP="00FB4907">
      <w:r w:rsidRPr="00FB4907">
        <w:t>Wynagrodzenie za wykonanie usługi transportowej wynosi:</w:t>
      </w:r>
    </w:p>
    <w:p w14:paraId="7E656238" w14:textId="77777777" w:rsidR="00FB4907" w:rsidRPr="00FB4907" w:rsidRDefault="00FB4907" w:rsidP="00FB4907">
      <w:r w:rsidRPr="00FB4907">
        <w:t>………………………… zł brutto</w:t>
      </w:r>
      <w:r w:rsidRPr="00FB4907">
        <w:br/>
        <w:t>(słownie: ……………………………………………………………)</w:t>
      </w:r>
    </w:p>
    <w:p w14:paraId="1275F63B" w14:textId="77777777" w:rsidR="00FB4907" w:rsidRPr="00FB4907" w:rsidRDefault="00FB4907" w:rsidP="00FB4907">
      <w:r w:rsidRPr="00FB4907">
        <w:rPr>
          <w:b/>
          <w:bCs/>
        </w:rPr>
        <w:lastRenderedPageBreak/>
        <w:t>Wynagrodzenie ma charakter ryczałtowy</w:t>
      </w:r>
      <w:r w:rsidRPr="00FB4907">
        <w:t xml:space="preserve"> i obejmuje wszystkie koszty związane z realizacją usługi transportowej, niezależnie od faktycznego przebiegu trasy, czasu realizacji oraz liczby przejazdów w trakcie wycieczki.</w:t>
      </w:r>
    </w:p>
    <w:p w14:paraId="527400E3" w14:textId="77777777" w:rsidR="00FB4907" w:rsidRPr="00FB4907" w:rsidRDefault="00FB4907" w:rsidP="00FB4907">
      <w:r w:rsidRPr="00FB4907">
        <w:t>Wykonawcy nie przysługuje dodatkowe wynagrodzenie z tytułu zwiększonej liczby kilometrów, czasu pracy kierowcy, postojów ani innych okoliczności związanych z realizacją programu wycieczki.</w:t>
      </w:r>
    </w:p>
    <w:p w14:paraId="4752DAEF" w14:textId="77777777" w:rsidR="00FB4907" w:rsidRPr="00FB4907" w:rsidRDefault="00FB4907" w:rsidP="00FB4907">
      <w:r w:rsidRPr="00FB4907">
        <w:t>Płatność nastąpi na podstawie faktury wystawionej przez Wykonawcę po wykonaniu usługi.</w:t>
      </w:r>
    </w:p>
    <w:p w14:paraId="50A5CDD4" w14:textId="77777777" w:rsidR="00FB4907" w:rsidRPr="00FB4907" w:rsidRDefault="00FB4907" w:rsidP="00FB4907">
      <w:r w:rsidRPr="00FB4907">
        <w:t>Termin płatności faktury wynosi 14 dni od dnia jej otrzymania przez Zamawiającego.</w:t>
      </w:r>
    </w:p>
    <w:p w14:paraId="03D6110A" w14:textId="77777777" w:rsidR="00FB4907" w:rsidRPr="00FB4907" w:rsidRDefault="00FB4907" w:rsidP="00FB4907">
      <w:r w:rsidRPr="00FB4907">
        <w:pict w14:anchorId="53AD2C3D">
          <v:rect id="_x0000_i1048" style="width:0;height:1.5pt" o:hralign="center" o:hrstd="t" o:hr="t" fillcolor="#a0a0a0" stroked="f"/>
        </w:pict>
      </w:r>
    </w:p>
    <w:p w14:paraId="46586A00" w14:textId="77777777" w:rsidR="00FB4907" w:rsidRPr="00FB4907" w:rsidRDefault="00FB4907" w:rsidP="00FB4907">
      <w:pPr>
        <w:rPr>
          <w:b/>
          <w:bCs/>
        </w:rPr>
      </w:pPr>
      <w:r w:rsidRPr="00FB4907">
        <w:rPr>
          <w:b/>
          <w:bCs/>
        </w:rPr>
        <w:t>§6 Kary umowne</w:t>
      </w:r>
    </w:p>
    <w:p w14:paraId="48E752C6" w14:textId="77777777" w:rsidR="00FB4907" w:rsidRPr="00FB4907" w:rsidRDefault="00FB4907" w:rsidP="00FB4907">
      <w:r w:rsidRPr="00FB4907">
        <w:t>W przypadku niewykonania lub nienależytego wykonania umowy Wykonawca zapłaci Zamawiającemu karę umowną w wysokości:</w:t>
      </w:r>
    </w:p>
    <w:p w14:paraId="6D5F486C" w14:textId="77777777" w:rsidR="00FB4907" w:rsidRPr="00FB4907" w:rsidRDefault="00FB4907" w:rsidP="00FB4907">
      <w:pPr>
        <w:numPr>
          <w:ilvl w:val="0"/>
          <w:numId w:val="19"/>
        </w:numPr>
      </w:pPr>
      <w:r w:rsidRPr="00FB4907">
        <w:t>0,1% wartości umowy za każdy dzień opóźnienia w realizacji usługi,</w:t>
      </w:r>
    </w:p>
    <w:p w14:paraId="7B6A56E9" w14:textId="77777777" w:rsidR="00FB4907" w:rsidRPr="00FB4907" w:rsidRDefault="00FB4907" w:rsidP="00FB4907">
      <w:pPr>
        <w:numPr>
          <w:ilvl w:val="0"/>
          <w:numId w:val="19"/>
        </w:numPr>
      </w:pPr>
      <w:r w:rsidRPr="00FB4907">
        <w:t>10% wartości umowy w przypadku odstąpienia od umowy z winy Wykonawcy.</w:t>
      </w:r>
    </w:p>
    <w:p w14:paraId="39951644" w14:textId="77777777" w:rsidR="00FB4907" w:rsidRPr="00FB4907" w:rsidRDefault="00FB4907" w:rsidP="00FB4907">
      <w:r w:rsidRPr="00FB4907">
        <w:t>Zamawiający zastrzega sobie możliwość dochodzenia odszkodowania uzupełniającego na zasadach ogólnych.</w:t>
      </w:r>
    </w:p>
    <w:p w14:paraId="2783FEA7" w14:textId="77777777" w:rsidR="00FB4907" w:rsidRPr="00FB4907" w:rsidRDefault="00FB4907" w:rsidP="00FB4907">
      <w:r w:rsidRPr="00FB4907">
        <w:pict w14:anchorId="35871161">
          <v:rect id="_x0000_i1049" style="width:0;height:1.5pt" o:hralign="center" o:hrstd="t" o:hr="t" fillcolor="#a0a0a0" stroked="f"/>
        </w:pict>
      </w:r>
    </w:p>
    <w:p w14:paraId="0DCD1F3E" w14:textId="77777777" w:rsidR="00FB4907" w:rsidRPr="00FB4907" w:rsidRDefault="00FB4907" w:rsidP="00FB4907">
      <w:pPr>
        <w:rPr>
          <w:b/>
          <w:bCs/>
        </w:rPr>
      </w:pPr>
      <w:r w:rsidRPr="00FB4907">
        <w:rPr>
          <w:b/>
          <w:bCs/>
        </w:rPr>
        <w:t>§7 Finansowanie</w:t>
      </w:r>
    </w:p>
    <w:p w14:paraId="11344772" w14:textId="77777777" w:rsidR="00FB4907" w:rsidRPr="00FB4907" w:rsidRDefault="00FB4907" w:rsidP="00FB4907">
      <w:r w:rsidRPr="00FB4907">
        <w:t>Zamówienie jest współfinansowane ze środków Unii Europejskiej w ramach programu Fundusze Europejskie dla Dolnego Śląska 2021–2027.</w:t>
      </w:r>
    </w:p>
    <w:p w14:paraId="1DA5A38D" w14:textId="77777777" w:rsidR="00FB4907" w:rsidRPr="00FB4907" w:rsidRDefault="00FB4907" w:rsidP="00FB4907">
      <w:r w:rsidRPr="00FB4907">
        <w:pict w14:anchorId="19B27B53">
          <v:rect id="_x0000_i1050" style="width:0;height:1.5pt" o:hralign="center" o:hrstd="t" o:hr="t" fillcolor="#a0a0a0" stroked="f"/>
        </w:pict>
      </w:r>
    </w:p>
    <w:p w14:paraId="76802878" w14:textId="77777777" w:rsidR="00FB4907" w:rsidRPr="00FB4907" w:rsidRDefault="00FB4907" w:rsidP="00FB4907">
      <w:pPr>
        <w:rPr>
          <w:b/>
          <w:bCs/>
        </w:rPr>
      </w:pPr>
      <w:r w:rsidRPr="00FB4907">
        <w:rPr>
          <w:b/>
          <w:bCs/>
        </w:rPr>
        <w:t>§8 Postanowienia końcowe</w:t>
      </w:r>
    </w:p>
    <w:p w14:paraId="2D9D720A" w14:textId="77777777" w:rsidR="00FB4907" w:rsidRPr="00FB4907" w:rsidRDefault="00FB4907" w:rsidP="00FB4907">
      <w:r w:rsidRPr="00FB4907">
        <w:t>W sprawach nieuregulowanych niniejszą umową zastosowanie mają przepisy Kodeksu cywilnego.</w:t>
      </w:r>
    </w:p>
    <w:p w14:paraId="0C2CB996" w14:textId="77777777" w:rsidR="00FB4907" w:rsidRPr="00FB4907" w:rsidRDefault="00FB4907" w:rsidP="00FB4907">
      <w:r w:rsidRPr="00FB4907">
        <w:t>Wszelkie zmiany umowy wymagają formy pisemnej pod rygorem nieważności.</w:t>
      </w:r>
    </w:p>
    <w:p w14:paraId="2AD85BB4" w14:textId="77777777" w:rsidR="00FB4907" w:rsidRPr="00FB4907" w:rsidRDefault="00FB4907" w:rsidP="00FB4907">
      <w:r w:rsidRPr="00FB4907">
        <w:t>Spory wynikające z realizacji niniejszej umowy rozstrzygane będą przez sąd właściwy dla siedziby Zamawiającego.</w:t>
      </w:r>
    </w:p>
    <w:p w14:paraId="4942C24F" w14:textId="77777777" w:rsidR="00FB4907" w:rsidRPr="00FB4907" w:rsidRDefault="00FB4907" w:rsidP="00FB4907">
      <w:r w:rsidRPr="00FB4907">
        <w:pict w14:anchorId="6F31E4C2">
          <v:rect id="_x0000_i1051" style="width:0;height:1.5pt" o:hralign="center" o:hrstd="t" o:hr="t" fillcolor="#a0a0a0" stroked="f"/>
        </w:pict>
      </w:r>
    </w:p>
    <w:p w14:paraId="21253A33" w14:textId="77777777" w:rsidR="00FB4907" w:rsidRPr="00FB4907" w:rsidRDefault="00FB4907" w:rsidP="00FB4907">
      <w:r w:rsidRPr="00FB4907">
        <w:t>Zamawiający</w:t>
      </w:r>
      <w:r w:rsidRPr="00FB4907">
        <w:br/>
        <w:t>............................................</w:t>
      </w:r>
    </w:p>
    <w:p w14:paraId="2C3686C7" w14:textId="77777777" w:rsidR="00FB4907" w:rsidRPr="00FB4907" w:rsidRDefault="00FB4907" w:rsidP="00FB4907">
      <w:r w:rsidRPr="00FB4907">
        <w:t>Wykonawca</w:t>
      </w:r>
      <w:r w:rsidRPr="00FB4907">
        <w:br/>
        <w:t>............................................</w:t>
      </w:r>
    </w:p>
    <w:p w14:paraId="36D6F0EF" w14:textId="77777777" w:rsidR="00945AB3" w:rsidRDefault="00945AB3"/>
    <w:sectPr w:rsidR="00945AB3" w:rsidSect="001277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53CC4" w14:textId="77777777" w:rsidR="000006ED" w:rsidRDefault="000006ED" w:rsidP="0091441A">
      <w:pPr>
        <w:spacing w:after="0" w:line="240" w:lineRule="auto"/>
      </w:pPr>
      <w:r>
        <w:separator/>
      </w:r>
    </w:p>
  </w:endnote>
  <w:endnote w:type="continuationSeparator" w:id="0">
    <w:p w14:paraId="57AC3D79" w14:textId="77777777" w:rsidR="000006ED" w:rsidRDefault="000006ED" w:rsidP="0091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7B49" w14:textId="77777777" w:rsidR="0091441A" w:rsidRDefault="009144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D383" w14:textId="77777777" w:rsidR="0091441A" w:rsidRDefault="009144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B5B98" w14:textId="77777777" w:rsidR="0091441A" w:rsidRDefault="009144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86A61" w14:textId="77777777" w:rsidR="000006ED" w:rsidRDefault="000006ED" w:rsidP="0091441A">
      <w:pPr>
        <w:spacing w:after="0" w:line="240" w:lineRule="auto"/>
      </w:pPr>
      <w:r>
        <w:separator/>
      </w:r>
    </w:p>
  </w:footnote>
  <w:footnote w:type="continuationSeparator" w:id="0">
    <w:p w14:paraId="0ACB9429" w14:textId="77777777" w:rsidR="000006ED" w:rsidRDefault="000006ED" w:rsidP="00914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3FB4E" w14:textId="77777777" w:rsidR="0091441A" w:rsidRDefault="009144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D414A" w14:textId="7D732136" w:rsidR="0091441A" w:rsidRDefault="0091441A">
    <w:pPr>
      <w:pStyle w:val="Header"/>
    </w:pPr>
    <w:r>
      <w:rPr>
        <w:noProof/>
      </w:rPr>
      <w:drawing>
        <wp:inline distT="0" distB="0" distL="0" distR="0" wp14:anchorId="44CE18DE" wp14:editId="319CC70E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C9727" w14:textId="77777777" w:rsidR="0091441A" w:rsidRDefault="00914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3C2"/>
    <w:multiLevelType w:val="multilevel"/>
    <w:tmpl w:val="A82A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06044"/>
    <w:multiLevelType w:val="multilevel"/>
    <w:tmpl w:val="BF1E8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2B2213"/>
    <w:multiLevelType w:val="multilevel"/>
    <w:tmpl w:val="DC5A1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A725D"/>
    <w:multiLevelType w:val="multilevel"/>
    <w:tmpl w:val="47060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DE041A"/>
    <w:multiLevelType w:val="multilevel"/>
    <w:tmpl w:val="F20C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B71634"/>
    <w:multiLevelType w:val="multilevel"/>
    <w:tmpl w:val="1F767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2E524E"/>
    <w:multiLevelType w:val="multilevel"/>
    <w:tmpl w:val="83A02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496CCE"/>
    <w:multiLevelType w:val="multilevel"/>
    <w:tmpl w:val="D4E6F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B00994"/>
    <w:multiLevelType w:val="multilevel"/>
    <w:tmpl w:val="2BCEF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3E600F"/>
    <w:multiLevelType w:val="multilevel"/>
    <w:tmpl w:val="F15CF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E84AB2"/>
    <w:multiLevelType w:val="multilevel"/>
    <w:tmpl w:val="9AF8B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A773F4"/>
    <w:multiLevelType w:val="multilevel"/>
    <w:tmpl w:val="50322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B22EAD"/>
    <w:multiLevelType w:val="multilevel"/>
    <w:tmpl w:val="CE308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927AD8"/>
    <w:multiLevelType w:val="multilevel"/>
    <w:tmpl w:val="05D86D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7B71B7"/>
    <w:multiLevelType w:val="multilevel"/>
    <w:tmpl w:val="93BC2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A94D10"/>
    <w:multiLevelType w:val="multilevel"/>
    <w:tmpl w:val="4C9E99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6A43D5"/>
    <w:multiLevelType w:val="multilevel"/>
    <w:tmpl w:val="FE84D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E52740"/>
    <w:multiLevelType w:val="multilevel"/>
    <w:tmpl w:val="0C92A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43072C"/>
    <w:multiLevelType w:val="multilevel"/>
    <w:tmpl w:val="95EAB2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9138260">
    <w:abstractNumId w:val="9"/>
  </w:num>
  <w:num w:numId="2" w16cid:durableId="1897810575">
    <w:abstractNumId w:val="14"/>
  </w:num>
  <w:num w:numId="3" w16cid:durableId="1592928550">
    <w:abstractNumId w:val="1"/>
  </w:num>
  <w:num w:numId="4" w16cid:durableId="2096582807">
    <w:abstractNumId w:val="12"/>
  </w:num>
  <w:num w:numId="5" w16cid:durableId="577247815">
    <w:abstractNumId w:val="18"/>
  </w:num>
  <w:num w:numId="6" w16cid:durableId="629945700">
    <w:abstractNumId w:val="10"/>
  </w:num>
  <w:num w:numId="7" w16cid:durableId="428425407">
    <w:abstractNumId w:val="16"/>
  </w:num>
  <w:num w:numId="8" w16cid:durableId="467087982">
    <w:abstractNumId w:val="5"/>
  </w:num>
  <w:num w:numId="9" w16cid:durableId="337511213">
    <w:abstractNumId w:val="15"/>
  </w:num>
  <w:num w:numId="10" w16cid:durableId="1993681053">
    <w:abstractNumId w:val="17"/>
  </w:num>
  <w:num w:numId="11" w16cid:durableId="1428766209">
    <w:abstractNumId w:val="11"/>
  </w:num>
  <w:num w:numId="12" w16cid:durableId="164562221">
    <w:abstractNumId w:val="13"/>
  </w:num>
  <w:num w:numId="13" w16cid:durableId="250697572">
    <w:abstractNumId w:val="6"/>
  </w:num>
  <w:num w:numId="14" w16cid:durableId="1112818963">
    <w:abstractNumId w:val="7"/>
  </w:num>
  <w:num w:numId="15" w16cid:durableId="24991093">
    <w:abstractNumId w:val="4"/>
  </w:num>
  <w:num w:numId="16" w16cid:durableId="1016886727">
    <w:abstractNumId w:val="3"/>
  </w:num>
  <w:num w:numId="17" w16cid:durableId="113603975">
    <w:abstractNumId w:val="2"/>
  </w:num>
  <w:num w:numId="18" w16cid:durableId="376203212">
    <w:abstractNumId w:val="0"/>
  </w:num>
  <w:num w:numId="19" w16cid:durableId="19022045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0C6"/>
    <w:rsid w:val="000006ED"/>
    <w:rsid w:val="00044305"/>
    <w:rsid w:val="001277A5"/>
    <w:rsid w:val="00165299"/>
    <w:rsid w:val="00296686"/>
    <w:rsid w:val="0055601B"/>
    <w:rsid w:val="008D198C"/>
    <w:rsid w:val="0091441A"/>
    <w:rsid w:val="00945AB3"/>
    <w:rsid w:val="00A501D2"/>
    <w:rsid w:val="00D5354D"/>
    <w:rsid w:val="00E400C6"/>
    <w:rsid w:val="00FB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446A"/>
  <w15:chartTrackingRefBased/>
  <w15:docId w15:val="{C8BC9841-4FF4-4CB0-982B-E538BA73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00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00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00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00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00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00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00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00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00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00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00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00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00C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00C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00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00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00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00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00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0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00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00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00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00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00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00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00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00C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00C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41A"/>
  </w:style>
  <w:style w:type="paragraph" w:styleId="Footer">
    <w:name w:val="footer"/>
    <w:basedOn w:val="Normal"/>
    <w:link w:val="FooterChar"/>
    <w:uiPriority w:val="99"/>
    <w:unhideWhenUsed/>
    <w:rsid w:val="0091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3287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4</cp:revision>
  <dcterms:created xsi:type="dcterms:W3CDTF">2026-03-13T16:13:00Z</dcterms:created>
  <dcterms:modified xsi:type="dcterms:W3CDTF">2026-03-18T13:06:00Z</dcterms:modified>
</cp:coreProperties>
</file>